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6112" w14:textId="0E7E9535" w:rsidR="009A3B76" w:rsidRDefault="009A3B76" w:rsidP="009A3B76">
      <w:pPr>
        <w:pBdr>
          <w:bottom w:val="single" w:sz="4" w:space="1" w:color="auto"/>
        </w:pBd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0824DC">
        <w:rPr>
          <w:noProof/>
        </w:rPr>
        <w:drawing>
          <wp:inline distT="0" distB="0" distL="0" distR="0" wp14:anchorId="292EC25C" wp14:editId="01E30E6E">
            <wp:extent cx="2272665" cy="847090"/>
            <wp:effectExtent l="0" t="0" r="0" b="0"/>
            <wp:docPr id="9" name="Picture 9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as student data syst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02018" w14:textId="62335227" w:rsidR="00E95879" w:rsidRDefault="002848FE" w:rsidP="00155805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r w:rsidRPr="00A95683">
        <w:rPr>
          <w:rFonts w:ascii="Arial" w:hAnsi="Arial" w:cs="Arial"/>
          <w:b/>
          <w:sz w:val="24"/>
          <w:szCs w:val="20"/>
        </w:rPr>
        <w:t xml:space="preserve">ESC </w:t>
      </w:r>
      <w:r w:rsidR="0075308D">
        <w:rPr>
          <w:rFonts w:ascii="Arial" w:hAnsi="Arial" w:cs="Arial"/>
          <w:b/>
          <w:sz w:val="24"/>
          <w:szCs w:val="20"/>
        </w:rPr>
        <w:t xml:space="preserve">TSDS </w:t>
      </w:r>
      <w:r w:rsidRPr="00A95683">
        <w:rPr>
          <w:rFonts w:ascii="Arial" w:hAnsi="Arial" w:cs="Arial"/>
          <w:b/>
          <w:sz w:val="24"/>
          <w:szCs w:val="20"/>
        </w:rPr>
        <w:t>Coordinator Training</w:t>
      </w:r>
    </w:p>
    <w:p w14:paraId="4A88750A" w14:textId="4A473EBD" w:rsidR="002848FE" w:rsidRPr="00A95683" w:rsidRDefault="00550EF9" w:rsidP="00155805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March 31, 2020 – April 1, 2020</w:t>
      </w:r>
    </w:p>
    <w:p w14:paraId="6FFEE4BC" w14:textId="77777777" w:rsidR="00194419" w:rsidRPr="002848FE" w:rsidRDefault="00194419" w:rsidP="001558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099F3EA" w14:textId="77777777" w:rsidR="002848FE" w:rsidRPr="002848FE" w:rsidRDefault="002848FE" w:rsidP="001558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48FE">
        <w:rPr>
          <w:rFonts w:ascii="Arial" w:hAnsi="Arial" w:cs="Arial"/>
          <w:b/>
          <w:sz w:val="20"/>
          <w:szCs w:val="20"/>
        </w:rPr>
        <w:t>Presented by the Texas Education Agency</w:t>
      </w:r>
    </w:p>
    <w:p w14:paraId="4D2F15F9" w14:textId="77777777" w:rsidR="002848FE" w:rsidRPr="002848FE" w:rsidRDefault="00B40731" w:rsidP="001558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 Technology Services Business Management Division</w:t>
      </w:r>
    </w:p>
    <w:p w14:paraId="226AD39D" w14:textId="77777777" w:rsidR="002848FE" w:rsidRPr="00194419" w:rsidRDefault="002848FE" w:rsidP="001558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E013169" w14:textId="28138646" w:rsidR="002848FE" w:rsidRPr="003963CC" w:rsidRDefault="001A1DED" w:rsidP="003963CC">
      <w:pPr>
        <w:spacing w:after="0" w:line="240" w:lineRule="auto"/>
        <w:jc w:val="center"/>
        <w:rPr>
          <w:rFonts w:ascii="Arial" w:hAnsi="Arial" w:cs="Arial"/>
          <w:i/>
          <w:sz w:val="44"/>
          <w:szCs w:val="20"/>
          <w:u w:val="single"/>
        </w:rPr>
      </w:pPr>
      <w:r w:rsidRPr="003963CC">
        <w:rPr>
          <w:rFonts w:ascii="Arial" w:hAnsi="Arial" w:cs="Arial"/>
          <w:b/>
          <w:i/>
          <w:color w:val="FF0000"/>
          <w:sz w:val="28"/>
          <w:szCs w:val="20"/>
          <w:u w:val="single"/>
        </w:rPr>
        <w:t xml:space="preserve">This </w:t>
      </w:r>
      <w:r w:rsidR="009A4726" w:rsidRPr="003963CC">
        <w:rPr>
          <w:rFonts w:ascii="Arial" w:hAnsi="Arial" w:cs="Arial"/>
          <w:b/>
          <w:i/>
          <w:color w:val="FF0000"/>
          <w:sz w:val="28"/>
          <w:szCs w:val="20"/>
          <w:u w:val="single"/>
        </w:rPr>
        <w:t>training</w:t>
      </w:r>
      <w:r w:rsidRPr="003963CC">
        <w:rPr>
          <w:rFonts w:ascii="Arial" w:hAnsi="Arial" w:cs="Arial"/>
          <w:b/>
          <w:i/>
          <w:color w:val="FF0000"/>
          <w:sz w:val="28"/>
          <w:szCs w:val="20"/>
          <w:u w:val="single"/>
        </w:rPr>
        <w:t xml:space="preserve"> will be held via Webinar only. </w:t>
      </w:r>
    </w:p>
    <w:p w14:paraId="7ED15A97" w14:textId="77777777" w:rsidR="002848FE" w:rsidRDefault="002848FE" w:rsidP="002848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8D3DB4" w14:textId="7D35AABA" w:rsidR="002848FE" w:rsidRDefault="002848FE" w:rsidP="000C0A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B7754">
        <w:rPr>
          <w:rFonts w:ascii="Arial" w:hAnsi="Arial" w:cs="Arial"/>
          <w:b/>
          <w:sz w:val="20"/>
          <w:szCs w:val="20"/>
        </w:rPr>
        <w:t xml:space="preserve">Meeting Agenda – </w:t>
      </w:r>
      <w:r w:rsidR="00550EF9">
        <w:rPr>
          <w:rFonts w:ascii="Arial" w:hAnsi="Arial" w:cs="Arial"/>
          <w:b/>
          <w:sz w:val="20"/>
          <w:szCs w:val="20"/>
        </w:rPr>
        <w:t>March 31, 2020</w:t>
      </w:r>
    </w:p>
    <w:p w14:paraId="0584FD22" w14:textId="77777777" w:rsidR="005C5E04" w:rsidRPr="000C0AF1" w:rsidRDefault="005C5E04" w:rsidP="000C0A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228" w:type="dxa"/>
        <w:tblInd w:w="-210" w:type="dxa"/>
        <w:tblLook w:val="04A0" w:firstRow="1" w:lastRow="0" w:firstColumn="1" w:lastColumn="0" w:noHBand="0" w:noVBand="1"/>
      </w:tblPr>
      <w:tblGrid>
        <w:gridCol w:w="1285"/>
        <w:gridCol w:w="6480"/>
        <w:gridCol w:w="2463"/>
      </w:tblGrid>
      <w:tr w:rsidR="00D23243" w:rsidRPr="00D23243" w14:paraId="26AB1F89" w14:textId="746FB991" w:rsidTr="00A51901">
        <w:trPr>
          <w:cantSplit/>
          <w:trHeight w:val="336"/>
        </w:trPr>
        <w:tc>
          <w:tcPr>
            <w:tcW w:w="1285" w:type="dxa"/>
            <w:shd w:val="clear" w:color="auto" w:fill="D9D9D9" w:themeFill="background1" w:themeFillShade="D9"/>
          </w:tcPr>
          <w:p w14:paraId="09CFADC8" w14:textId="17790B00" w:rsidR="00D23243" w:rsidRPr="00D23243" w:rsidRDefault="00D23243" w:rsidP="00C072D3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8:00 a.m.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7F4A8068" w14:textId="77777777" w:rsidR="00D23243" w:rsidRPr="00AF27BA" w:rsidRDefault="00D23243" w:rsidP="00985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Registration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682D232B" w14:textId="77777777" w:rsidR="00D23243" w:rsidRPr="00D23243" w:rsidRDefault="00D23243" w:rsidP="00985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243" w:rsidRPr="00D23243" w14:paraId="25753635" w14:textId="0AC6F2BC" w:rsidTr="00A51901">
        <w:trPr>
          <w:cantSplit/>
          <w:trHeight w:val="275"/>
        </w:trPr>
        <w:tc>
          <w:tcPr>
            <w:tcW w:w="1285" w:type="dxa"/>
            <w:shd w:val="clear" w:color="auto" w:fill="FFFFFF" w:themeFill="background1"/>
          </w:tcPr>
          <w:p w14:paraId="0DE5885D" w14:textId="481FB9B3" w:rsidR="00D23243" w:rsidRPr="00AF27BA" w:rsidRDefault="00D23243" w:rsidP="00C072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8:30 a.m.</w:t>
            </w:r>
          </w:p>
        </w:tc>
        <w:tc>
          <w:tcPr>
            <w:tcW w:w="6480" w:type="dxa"/>
            <w:shd w:val="clear" w:color="auto" w:fill="FFFFFF" w:themeFill="background1"/>
          </w:tcPr>
          <w:p w14:paraId="39AD171A" w14:textId="6713890D" w:rsidR="00D23243" w:rsidRPr="00AF27BA" w:rsidRDefault="00D23243" w:rsidP="00985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Welcome</w:t>
            </w:r>
            <w:r w:rsidR="00412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>and Introductions</w:t>
            </w:r>
          </w:p>
        </w:tc>
        <w:tc>
          <w:tcPr>
            <w:tcW w:w="2463" w:type="dxa"/>
            <w:shd w:val="clear" w:color="auto" w:fill="FFFFFF" w:themeFill="background1"/>
          </w:tcPr>
          <w:p w14:paraId="405C0694" w14:textId="50FF570C" w:rsidR="00D23243" w:rsidRPr="00D23243" w:rsidRDefault="00D23243" w:rsidP="00985704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Terri Hanson</w:t>
            </w:r>
          </w:p>
        </w:tc>
      </w:tr>
      <w:tr w:rsidR="00D23243" w:rsidRPr="00D23243" w14:paraId="1B7D2A32" w14:textId="6CF619E1" w:rsidTr="00A51901">
        <w:trPr>
          <w:cantSplit/>
          <w:trHeight w:val="336"/>
        </w:trPr>
        <w:tc>
          <w:tcPr>
            <w:tcW w:w="1285" w:type="dxa"/>
            <w:shd w:val="clear" w:color="auto" w:fill="auto"/>
          </w:tcPr>
          <w:p w14:paraId="1CAD4BF3" w14:textId="51336290" w:rsidR="00D23243" w:rsidRPr="00D23243" w:rsidRDefault="00155805" w:rsidP="00C07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8:45</w:t>
            </w:r>
            <w:r w:rsidR="00D23243" w:rsidRPr="00D23243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6480" w:type="dxa"/>
            <w:shd w:val="clear" w:color="auto" w:fill="auto"/>
          </w:tcPr>
          <w:p w14:paraId="3F4761B3" w14:textId="028D4F6D" w:rsidR="00D51845" w:rsidRPr="00155805" w:rsidRDefault="00E2216C" w:rsidP="00155805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7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TSDS </w:t>
            </w:r>
            <w:r w:rsidR="00155805">
              <w:rPr>
                <w:rFonts w:ascii="Arial" w:hAnsi="Arial" w:cs="Arial"/>
                <w:b/>
                <w:bCs/>
                <w:sz w:val="20"/>
                <w:szCs w:val="20"/>
              </w:rPr>
              <w:t>Roadmap</w:t>
            </w:r>
          </w:p>
        </w:tc>
        <w:tc>
          <w:tcPr>
            <w:tcW w:w="2463" w:type="dxa"/>
            <w:shd w:val="clear" w:color="auto" w:fill="auto"/>
          </w:tcPr>
          <w:p w14:paraId="2915EFD0" w14:textId="77777777" w:rsidR="00550EF9" w:rsidRDefault="00155805" w:rsidP="00985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Terri Hanson</w:t>
            </w:r>
          </w:p>
          <w:p w14:paraId="307BE140" w14:textId="0D193C8B" w:rsidR="00155805" w:rsidRPr="00D23243" w:rsidRDefault="00155805" w:rsidP="00985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Leanne Simons</w:t>
            </w:r>
          </w:p>
        </w:tc>
      </w:tr>
      <w:tr w:rsidR="00155805" w:rsidRPr="00D23243" w14:paraId="7198BA8C" w14:textId="77777777" w:rsidTr="00A51901">
        <w:trPr>
          <w:cantSplit/>
          <w:trHeight w:val="336"/>
        </w:trPr>
        <w:tc>
          <w:tcPr>
            <w:tcW w:w="1285" w:type="dxa"/>
            <w:shd w:val="clear" w:color="auto" w:fill="auto"/>
          </w:tcPr>
          <w:p w14:paraId="4C1D126E" w14:textId="3BA72E24" w:rsidR="00155805" w:rsidRDefault="00841644" w:rsidP="00C07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9:15</w:t>
            </w:r>
            <w:r w:rsidR="00155805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6480" w:type="dxa"/>
            <w:shd w:val="clear" w:color="auto" w:fill="auto"/>
          </w:tcPr>
          <w:p w14:paraId="1258D615" w14:textId="46AD30CD" w:rsidR="00155805" w:rsidRPr="00AF27BA" w:rsidRDefault="00155805" w:rsidP="00155805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Discipline Reporting</w:t>
            </w:r>
          </w:p>
        </w:tc>
        <w:tc>
          <w:tcPr>
            <w:tcW w:w="2463" w:type="dxa"/>
            <w:shd w:val="clear" w:color="auto" w:fill="auto"/>
          </w:tcPr>
          <w:p w14:paraId="77A9B835" w14:textId="77777777" w:rsidR="00155805" w:rsidRDefault="00155805" w:rsidP="00985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Rhonda Williams</w:t>
            </w:r>
          </w:p>
          <w:p w14:paraId="751995E7" w14:textId="209B324A" w:rsidR="00155805" w:rsidRDefault="00155805" w:rsidP="009857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 Scott</w:t>
            </w:r>
          </w:p>
        </w:tc>
      </w:tr>
      <w:tr w:rsidR="00841644" w:rsidRPr="00D23243" w14:paraId="21EB9315" w14:textId="77777777" w:rsidTr="00A51901">
        <w:trPr>
          <w:cantSplit/>
          <w:trHeight w:val="336"/>
        </w:trPr>
        <w:tc>
          <w:tcPr>
            <w:tcW w:w="1285" w:type="dxa"/>
            <w:shd w:val="clear" w:color="auto" w:fill="auto"/>
          </w:tcPr>
          <w:p w14:paraId="791A8275" w14:textId="27A52BFB" w:rsidR="00841644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9:45 a.m.</w:t>
            </w:r>
          </w:p>
        </w:tc>
        <w:tc>
          <w:tcPr>
            <w:tcW w:w="6480" w:type="dxa"/>
            <w:shd w:val="clear" w:color="auto" w:fill="auto"/>
          </w:tcPr>
          <w:p w14:paraId="313534CF" w14:textId="77777777" w:rsidR="00841644" w:rsidRPr="005C18FD" w:rsidRDefault="00841644" w:rsidP="00841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805">
              <w:rPr>
                <w:rFonts w:ascii="Arial" w:hAnsi="Arial" w:cs="Arial"/>
                <w:b/>
                <w:sz w:val="20"/>
                <w:szCs w:val="20"/>
              </w:rPr>
              <w:t>Military Connected</w:t>
            </w:r>
          </w:p>
          <w:p w14:paraId="090BC75B" w14:textId="77777777" w:rsidR="00841644" w:rsidRDefault="00841644" w:rsidP="00841644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14:paraId="23EBA37C" w14:textId="6137AAD6" w:rsidR="00841644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 w:rsidRPr="00155805">
              <w:rPr>
                <w:rFonts w:ascii="Arial" w:hAnsi="Arial" w:cs="Arial"/>
                <w:bCs/>
                <w:sz w:val="20"/>
                <w:szCs w:val="20"/>
              </w:rPr>
              <w:t>Abby Rodriguez</w:t>
            </w:r>
          </w:p>
        </w:tc>
      </w:tr>
      <w:tr w:rsidR="00841644" w:rsidRPr="00D23243" w14:paraId="2AF784A0" w14:textId="77777777" w:rsidTr="00A51901">
        <w:trPr>
          <w:cantSplit/>
          <w:trHeight w:val="275"/>
        </w:trPr>
        <w:tc>
          <w:tcPr>
            <w:tcW w:w="1285" w:type="dxa"/>
            <w:shd w:val="clear" w:color="auto" w:fill="D9D9D9" w:themeFill="background1" w:themeFillShade="D9"/>
          </w:tcPr>
          <w:p w14:paraId="2465F00E" w14:textId="230F23CC" w:rsidR="00841644" w:rsidRPr="00D23243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10: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D23243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75B70061" w14:textId="6025A1D4" w:rsidR="00841644" w:rsidRPr="00D23243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08968B64" w14:textId="77777777" w:rsidR="00841644" w:rsidRPr="00D23243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644" w:rsidRPr="00D23243" w14:paraId="473701FE" w14:textId="77777777" w:rsidTr="00A51901">
        <w:trPr>
          <w:cantSplit/>
          <w:trHeight w:val="336"/>
        </w:trPr>
        <w:tc>
          <w:tcPr>
            <w:tcW w:w="1285" w:type="dxa"/>
            <w:shd w:val="clear" w:color="auto" w:fill="auto"/>
          </w:tcPr>
          <w:p w14:paraId="155D8088" w14:textId="228FAA90" w:rsidR="00841644" w:rsidRPr="00D23243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10: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D23243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  <w:p w14:paraId="1BCF90C1" w14:textId="238DF9C7" w:rsidR="00841644" w:rsidRPr="00D23243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14:paraId="04F0FB95" w14:textId="1B491225" w:rsidR="00841644" w:rsidRPr="00AF27BA" w:rsidRDefault="00841644" w:rsidP="00841644">
            <w:pPr>
              <w:tabs>
                <w:tab w:val="left" w:pos="702"/>
                <w:tab w:val="right" w:pos="9180"/>
                <w:tab w:val="right" w:pos="99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Alternative Language Program</w:t>
            </w:r>
          </w:p>
        </w:tc>
        <w:tc>
          <w:tcPr>
            <w:tcW w:w="2463" w:type="dxa"/>
            <w:shd w:val="clear" w:color="auto" w:fill="auto"/>
          </w:tcPr>
          <w:p w14:paraId="2BF030D6" w14:textId="6943FCC0" w:rsidR="00841644" w:rsidRPr="00D23243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Carlene Thomas</w:t>
            </w:r>
          </w:p>
        </w:tc>
      </w:tr>
      <w:tr w:rsidR="00841644" w:rsidRPr="00D23243" w14:paraId="769FDE23" w14:textId="77777777" w:rsidTr="00A51901">
        <w:trPr>
          <w:cantSplit/>
          <w:trHeight w:val="336"/>
        </w:trPr>
        <w:tc>
          <w:tcPr>
            <w:tcW w:w="1285" w:type="dxa"/>
            <w:shd w:val="clear" w:color="auto" w:fill="D9D9D9" w:themeFill="background1" w:themeFillShade="D9"/>
          </w:tcPr>
          <w:p w14:paraId="368BF72B" w14:textId="05DEB8C5" w:rsidR="00841644" w:rsidRPr="00D23243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11:</w:t>
            </w: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Pr="00D23243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3295FB12" w14:textId="77777777" w:rsidR="00841644" w:rsidRPr="00D23243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3ECDC232" w14:textId="77777777" w:rsidR="00841644" w:rsidRPr="00D23243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644" w:rsidRPr="00D23243" w14:paraId="7AD8A6CD" w14:textId="77777777" w:rsidTr="00A51901">
        <w:trPr>
          <w:cantSplit/>
          <w:trHeight w:val="336"/>
        </w:trPr>
        <w:tc>
          <w:tcPr>
            <w:tcW w:w="1285" w:type="dxa"/>
            <w:shd w:val="clear" w:color="auto" w:fill="auto"/>
          </w:tcPr>
          <w:p w14:paraId="00A2133D" w14:textId="284B9381" w:rsidR="00841644" w:rsidRDefault="001F3942" w:rsidP="00841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12:45 p.m.</w:t>
            </w:r>
          </w:p>
        </w:tc>
        <w:tc>
          <w:tcPr>
            <w:tcW w:w="6480" w:type="dxa"/>
            <w:shd w:val="clear" w:color="auto" w:fill="auto"/>
          </w:tcPr>
          <w:p w14:paraId="401F0266" w14:textId="77777777" w:rsidR="00841644" w:rsidRPr="00636A24" w:rsidRDefault="00841644" w:rsidP="00841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A24">
              <w:rPr>
                <w:rFonts w:ascii="Arial" w:hAnsi="Arial" w:cs="Arial"/>
                <w:b/>
                <w:sz w:val="20"/>
                <w:szCs w:val="20"/>
              </w:rPr>
              <w:t>Other Legislative Items with Data Collection/TEDS Impact</w:t>
            </w:r>
          </w:p>
          <w:p w14:paraId="00ABD721" w14:textId="77777777" w:rsidR="00841644" w:rsidRPr="00636A24" w:rsidRDefault="00841644" w:rsidP="0084164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36A24">
              <w:rPr>
                <w:rFonts w:ascii="Arial" w:hAnsi="Arial" w:cs="Arial"/>
                <w:b/>
                <w:sz w:val="20"/>
                <w:szCs w:val="20"/>
              </w:rPr>
              <w:t>HB 1051 HSEP</w:t>
            </w:r>
          </w:p>
          <w:p w14:paraId="5B68B8D2" w14:textId="77777777" w:rsidR="00841644" w:rsidRPr="00636A24" w:rsidRDefault="00841644" w:rsidP="0084164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36A24">
              <w:rPr>
                <w:rFonts w:ascii="Arial" w:hAnsi="Arial" w:cs="Arial"/>
                <w:b/>
                <w:sz w:val="20"/>
                <w:szCs w:val="20"/>
              </w:rPr>
              <w:t>HB 3 - Industry Certification Exam Fees &amp; Vendor Reporting</w:t>
            </w:r>
          </w:p>
          <w:p w14:paraId="5B873418" w14:textId="77777777" w:rsidR="00841644" w:rsidRPr="00636A24" w:rsidRDefault="00841644" w:rsidP="0084164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36A24">
              <w:rPr>
                <w:rFonts w:ascii="Arial" w:hAnsi="Arial" w:cs="Arial"/>
                <w:b/>
                <w:sz w:val="20"/>
                <w:szCs w:val="20"/>
              </w:rPr>
              <w:t>Removal of OnRamps</w:t>
            </w:r>
          </w:p>
          <w:p w14:paraId="64C8BA71" w14:textId="7FBFE247" w:rsidR="005E5AE8" w:rsidRPr="005E5AE8" w:rsidRDefault="005E5AE8" w:rsidP="005E5AE8">
            <w:pPr>
              <w:pStyle w:val="ListParagraph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14:paraId="141D48CB" w14:textId="77777777" w:rsidR="00841644" w:rsidRPr="00636A24" w:rsidRDefault="00841644" w:rsidP="008416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6A24">
              <w:rPr>
                <w:rFonts w:ascii="Arial" w:hAnsi="Arial" w:cs="Arial"/>
                <w:bCs/>
                <w:sz w:val="20"/>
                <w:szCs w:val="20"/>
              </w:rPr>
              <w:t>Stephanie Sharp</w:t>
            </w:r>
          </w:p>
          <w:p w14:paraId="5D14314F" w14:textId="427E5DC7" w:rsidR="00841644" w:rsidRDefault="00841644" w:rsidP="008416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A24">
              <w:rPr>
                <w:rFonts w:ascii="Arial" w:hAnsi="Arial" w:cs="Arial"/>
                <w:bCs/>
                <w:sz w:val="20"/>
                <w:szCs w:val="20"/>
              </w:rPr>
              <w:t>Terri Hanson</w:t>
            </w:r>
          </w:p>
          <w:p w14:paraId="2A40D44D" w14:textId="77777777" w:rsidR="00841644" w:rsidRDefault="00841644" w:rsidP="008416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A8CA90" w14:textId="6AB48435" w:rsidR="00841644" w:rsidRPr="00C914FA" w:rsidRDefault="00841644" w:rsidP="008416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4FA">
              <w:rPr>
                <w:rFonts w:ascii="Arial" w:hAnsi="Arial" w:cs="Arial"/>
                <w:b/>
                <w:bCs/>
                <w:sz w:val="20"/>
                <w:szCs w:val="20"/>
              </w:rPr>
              <w:t>Program Support:</w:t>
            </w:r>
          </w:p>
          <w:p w14:paraId="126FAD9D" w14:textId="77777777" w:rsidR="00841644" w:rsidRPr="00636A24" w:rsidRDefault="00841644" w:rsidP="008416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6A24">
              <w:rPr>
                <w:rFonts w:ascii="Arial" w:hAnsi="Arial" w:cs="Arial"/>
                <w:bCs/>
                <w:sz w:val="20"/>
                <w:szCs w:val="20"/>
              </w:rPr>
              <w:t>Linda Roska</w:t>
            </w:r>
          </w:p>
          <w:p w14:paraId="61641575" w14:textId="77777777" w:rsidR="00841644" w:rsidRPr="00636A24" w:rsidRDefault="00841644" w:rsidP="008416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6A24">
              <w:rPr>
                <w:rFonts w:ascii="Arial" w:hAnsi="Arial" w:cs="Arial"/>
                <w:bCs/>
                <w:sz w:val="20"/>
                <w:szCs w:val="20"/>
              </w:rPr>
              <w:t>Jamie Crowe</w:t>
            </w:r>
          </w:p>
          <w:p w14:paraId="579816E6" w14:textId="77777777" w:rsidR="00841644" w:rsidRPr="00636A24" w:rsidRDefault="00841644" w:rsidP="008416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6A24">
              <w:rPr>
                <w:rFonts w:ascii="Arial" w:hAnsi="Arial" w:cs="Arial"/>
                <w:bCs/>
                <w:sz w:val="20"/>
                <w:szCs w:val="20"/>
              </w:rPr>
              <w:t>Ryan Merritt</w:t>
            </w:r>
          </w:p>
          <w:p w14:paraId="03A56321" w14:textId="5ED19D4D" w:rsidR="00841644" w:rsidRPr="00C914FA" w:rsidRDefault="00841644" w:rsidP="008416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6A24">
              <w:rPr>
                <w:rFonts w:ascii="Arial" w:hAnsi="Arial" w:cs="Arial"/>
                <w:bCs/>
                <w:sz w:val="20"/>
                <w:szCs w:val="20"/>
              </w:rPr>
              <w:t>Avery Barrera</w:t>
            </w:r>
          </w:p>
        </w:tc>
      </w:tr>
      <w:tr w:rsidR="00841644" w:rsidRPr="00D23243" w14:paraId="0A4B9AC7" w14:textId="77777777" w:rsidTr="00A51901">
        <w:trPr>
          <w:cantSplit/>
          <w:trHeight w:val="336"/>
        </w:trPr>
        <w:tc>
          <w:tcPr>
            <w:tcW w:w="1285" w:type="dxa"/>
            <w:shd w:val="clear" w:color="auto" w:fill="auto"/>
          </w:tcPr>
          <w:p w14:paraId="30FC444E" w14:textId="380E307E" w:rsidR="00841644" w:rsidRDefault="001F3942" w:rsidP="00841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1:45 p.m.</w:t>
            </w:r>
          </w:p>
        </w:tc>
        <w:tc>
          <w:tcPr>
            <w:tcW w:w="6480" w:type="dxa"/>
            <w:shd w:val="clear" w:color="auto" w:fill="auto"/>
          </w:tcPr>
          <w:p w14:paraId="58D5272C" w14:textId="14270639" w:rsidR="00841644" w:rsidRPr="00C914FA" w:rsidRDefault="00841644" w:rsidP="008416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TWEDS</w:t>
            </w:r>
          </w:p>
        </w:tc>
        <w:tc>
          <w:tcPr>
            <w:tcW w:w="2463" w:type="dxa"/>
            <w:shd w:val="clear" w:color="auto" w:fill="auto"/>
          </w:tcPr>
          <w:p w14:paraId="38267AB8" w14:textId="77777777" w:rsidR="00841644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 Sharp</w:t>
            </w:r>
          </w:p>
          <w:p w14:paraId="044C9DBA" w14:textId="373EBFA8" w:rsidR="00841644" w:rsidRPr="00636A24" w:rsidRDefault="00841644" w:rsidP="008416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Letty Ollervidez</w:t>
            </w:r>
          </w:p>
        </w:tc>
      </w:tr>
      <w:tr w:rsidR="00841644" w:rsidRPr="00903B05" w14:paraId="27C11D40" w14:textId="77777777" w:rsidTr="00A51901">
        <w:trPr>
          <w:cantSplit/>
          <w:trHeight w:val="336"/>
        </w:trPr>
        <w:tc>
          <w:tcPr>
            <w:tcW w:w="1285" w:type="dxa"/>
            <w:shd w:val="clear" w:color="auto" w:fill="D9D9D9" w:themeFill="background1" w:themeFillShade="D9"/>
          </w:tcPr>
          <w:p w14:paraId="4AEDEDB3" w14:textId="0DF0A810" w:rsidR="00841644" w:rsidRPr="00D23243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2:15 p.m.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24C4D6F4" w14:textId="2028EB62" w:rsidR="00841644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2E7709D6" w14:textId="77777777" w:rsidR="00841644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644" w:rsidRPr="00D23243" w14:paraId="429D64BE" w14:textId="77777777" w:rsidTr="005C18FD">
        <w:trPr>
          <w:cantSplit/>
          <w:trHeight w:val="710"/>
        </w:trPr>
        <w:tc>
          <w:tcPr>
            <w:tcW w:w="1285" w:type="dxa"/>
            <w:shd w:val="clear" w:color="auto" w:fill="auto"/>
          </w:tcPr>
          <w:p w14:paraId="623068D9" w14:textId="0EA46481" w:rsidR="00841644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2:30 p.m.</w:t>
            </w:r>
          </w:p>
        </w:tc>
        <w:tc>
          <w:tcPr>
            <w:tcW w:w="6480" w:type="dxa"/>
            <w:shd w:val="clear" w:color="auto" w:fill="auto"/>
          </w:tcPr>
          <w:p w14:paraId="36AC3B92" w14:textId="77777777" w:rsidR="00841644" w:rsidRDefault="00841644" w:rsidP="008416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TREx Updates</w:t>
            </w:r>
          </w:p>
          <w:p w14:paraId="76334191" w14:textId="0457D5E0" w:rsidR="00841644" w:rsidRPr="00E70649" w:rsidRDefault="00841644" w:rsidP="008416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14:paraId="087622FD" w14:textId="77777777" w:rsidR="00841644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Letty Ollervidez</w:t>
            </w:r>
          </w:p>
          <w:p w14:paraId="3728FA4F" w14:textId="77777777" w:rsidR="00841644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77D98" w14:textId="77777777" w:rsidR="00841644" w:rsidRPr="00A51901" w:rsidRDefault="00841644" w:rsidP="008416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1901">
              <w:rPr>
                <w:rFonts w:ascii="Arial" w:hAnsi="Arial" w:cs="Arial"/>
                <w:b/>
                <w:bCs/>
                <w:sz w:val="20"/>
                <w:szCs w:val="20"/>
              </w:rPr>
              <w:t>Program Support:</w:t>
            </w:r>
          </w:p>
          <w:p w14:paraId="276757BB" w14:textId="323A0257" w:rsidR="00841644" w:rsidRPr="005C18FD" w:rsidRDefault="00841644" w:rsidP="008416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Jessica Snyder</w:t>
            </w:r>
          </w:p>
        </w:tc>
      </w:tr>
      <w:tr w:rsidR="00841644" w:rsidRPr="00D23243" w14:paraId="2CED96AC" w14:textId="77777777" w:rsidTr="00A51901">
        <w:trPr>
          <w:cantSplit/>
          <w:trHeight w:val="359"/>
        </w:trPr>
        <w:tc>
          <w:tcPr>
            <w:tcW w:w="1285" w:type="dxa"/>
            <w:shd w:val="clear" w:color="auto" w:fill="auto"/>
          </w:tcPr>
          <w:p w14:paraId="3FFCB616" w14:textId="0DAFEFCC" w:rsidR="00841644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3:00 p.m.</w:t>
            </w:r>
          </w:p>
        </w:tc>
        <w:tc>
          <w:tcPr>
            <w:tcW w:w="6480" w:type="dxa"/>
            <w:shd w:val="clear" w:color="auto" w:fill="auto"/>
          </w:tcPr>
          <w:p w14:paraId="4C9E9EAC" w14:textId="77777777" w:rsidR="00841644" w:rsidRDefault="00841644" w:rsidP="008416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 Table Updates</w:t>
            </w:r>
          </w:p>
          <w:p w14:paraId="6AA4097C" w14:textId="77777777" w:rsidR="00841644" w:rsidRDefault="00841644" w:rsidP="008416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14:paraId="320CB7A2" w14:textId="7C3A0ABE" w:rsidR="00841644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 w:rsidRPr="00636A24">
              <w:rPr>
                <w:rFonts w:ascii="Arial" w:hAnsi="Arial" w:cs="Arial"/>
                <w:bCs/>
                <w:sz w:val="20"/>
                <w:szCs w:val="20"/>
              </w:rPr>
              <w:t>Letty Ollervidez</w:t>
            </w:r>
          </w:p>
        </w:tc>
      </w:tr>
      <w:tr w:rsidR="00841644" w:rsidRPr="00D23243" w14:paraId="17D76862" w14:textId="77777777" w:rsidTr="005C18FD">
        <w:trPr>
          <w:cantSplit/>
          <w:trHeight w:val="512"/>
        </w:trPr>
        <w:tc>
          <w:tcPr>
            <w:tcW w:w="1285" w:type="dxa"/>
            <w:shd w:val="clear" w:color="auto" w:fill="auto"/>
          </w:tcPr>
          <w:p w14:paraId="107C784B" w14:textId="0DCE096C" w:rsidR="00841644" w:rsidDel="00471221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3:30 p.m.</w:t>
            </w:r>
          </w:p>
        </w:tc>
        <w:tc>
          <w:tcPr>
            <w:tcW w:w="6480" w:type="dxa"/>
            <w:shd w:val="clear" w:color="auto" w:fill="auto"/>
          </w:tcPr>
          <w:p w14:paraId="18BD6BF7" w14:textId="1FA7C0B3" w:rsidR="00841644" w:rsidRPr="00072780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Business Rules Updates</w:t>
            </w:r>
          </w:p>
        </w:tc>
        <w:tc>
          <w:tcPr>
            <w:tcW w:w="2463" w:type="dxa"/>
            <w:shd w:val="clear" w:color="auto" w:fill="auto"/>
          </w:tcPr>
          <w:p w14:paraId="7FD48AA2" w14:textId="01984815" w:rsidR="00841644" w:rsidRPr="00636A24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 Sharp</w:t>
            </w:r>
          </w:p>
        </w:tc>
      </w:tr>
      <w:tr w:rsidR="00841644" w:rsidRPr="00D23243" w14:paraId="31CBD5BF" w14:textId="77777777" w:rsidTr="00A51901">
        <w:trPr>
          <w:cantSplit/>
          <w:trHeight w:val="284"/>
        </w:trPr>
        <w:tc>
          <w:tcPr>
            <w:tcW w:w="1285" w:type="dxa"/>
            <w:shd w:val="clear" w:color="auto" w:fill="D9D9D9" w:themeFill="background1" w:themeFillShade="D9"/>
          </w:tcPr>
          <w:p w14:paraId="3B6AC3A1" w14:textId="3042BCBD" w:rsidR="00841644" w:rsidRPr="00D23243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4:30 p.m.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09DFC92A" w14:textId="77777777" w:rsidR="00841644" w:rsidRPr="00D23243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  <w:r w:rsidRPr="00D23243">
              <w:rPr>
                <w:rFonts w:ascii="Arial" w:hAnsi="Arial" w:cs="Arial"/>
                <w:sz w:val="20"/>
                <w:szCs w:val="20"/>
              </w:rPr>
              <w:t>Day 1 Session Ends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69350348" w14:textId="77777777" w:rsidR="00841644" w:rsidRPr="00D23243" w:rsidRDefault="00841644" w:rsidP="00841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524680" w14:textId="77777777" w:rsidR="000F7F52" w:rsidRDefault="000F7F52">
      <w:r>
        <w:br w:type="page"/>
      </w:r>
    </w:p>
    <w:p w14:paraId="51A9B525" w14:textId="2D933AB1" w:rsidR="00D23243" w:rsidRDefault="00D23243" w:rsidP="004E64E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0824DC">
        <w:rPr>
          <w:noProof/>
        </w:rPr>
        <w:lastRenderedPageBreak/>
        <w:drawing>
          <wp:inline distT="0" distB="0" distL="0" distR="0" wp14:anchorId="34338AC2" wp14:editId="385EF2BE">
            <wp:extent cx="2272665" cy="847090"/>
            <wp:effectExtent l="0" t="0" r="0" b="0"/>
            <wp:docPr id="6" name="Picture 6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as student data syst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3AE9B" w14:textId="08FE96AF" w:rsidR="00E95879" w:rsidRDefault="00653F49" w:rsidP="00E95879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A95683">
        <w:rPr>
          <w:rFonts w:ascii="Arial" w:hAnsi="Arial" w:cs="Arial"/>
          <w:b/>
          <w:sz w:val="24"/>
          <w:szCs w:val="20"/>
        </w:rPr>
        <w:t>ESC</w:t>
      </w:r>
      <w:r w:rsidR="00431496">
        <w:rPr>
          <w:rFonts w:ascii="Arial" w:hAnsi="Arial" w:cs="Arial"/>
          <w:b/>
          <w:sz w:val="24"/>
          <w:szCs w:val="20"/>
        </w:rPr>
        <w:t xml:space="preserve"> </w:t>
      </w:r>
      <w:r w:rsidR="004D475C">
        <w:rPr>
          <w:rFonts w:ascii="Arial" w:hAnsi="Arial" w:cs="Arial"/>
          <w:b/>
          <w:sz w:val="24"/>
          <w:szCs w:val="20"/>
        </w:rPr>
        <w:t xml:space="preserve">TSDS </w:t>
      </w:r>
      <w:r w:rsidRPr="00A95683">
        <w:rPr>
          <w:rFonts w:ascii="Arial" w:hAnsi="Arial" w:cs="Arial"/>
          <w:b/>
          <w:sz w:val="24"/>
          <w:szCs w:val="20"/>
        </w:rPr>
        <w:t>Coordinator Training</w:t>
      </w:r>
    </w:p>
    <w:p w14:paraId="0B429D9E" w14:textId="16FBD515" w:rsidR="00653F49" w:rsidRPr="00A95683" w:rsidRDefault="00550EF9" w:rsidP="00E95879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March 31, 2020 – April 1, 2020</w:t>
      </w:r>
    </w:p>
    <w:p w14:paraId="4CC015FB" w14:textId="77777777" w:rsidR="00D7442A" w:rsidRPr="002848FE" w:rsidRDefault="00D7442A" w:rsidP="00D744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182D88" w14:textId="77777777" w:rsidR="00D7442A" w:rsidRPr="002848FE" w:rsidRDefault="00D7442A" w:rsidP="00D744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48FE">
        <w:rPr>
          <w:rFonts w:ascii="Arial" w:hAnsi="Arial" w:cs="Arial"/>
          <w:b/>
          <w:sz w:val="20"/>
          <w:szCs w:val="20"/>
        </w:rPr>
        <w:t>Presented by the Texas Education Agency</w:t>
      </w:r>
    </w:p>
    <w:p w14:paraId="3A976ABC" w14:textId="77777777" w:rsidR="00D7442A" w:rsidRPr="002848FE" w:rsidRDefault="00D7442A" w:rsidP="00D744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 Technology Services Business Management Division</w:t>
      </w:r>
    </w:p>
    <w:p w14:paraId="5DE68E34" w14:textId="77777777" w:rsidR="00D7442A" w:rsidRPr="00194419" w:rsidRDefault="00D7442A" w:rsidP="00D7442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4631EDE" w14:textId="008C999C" w:rsidR="001A1DED" w:rsidRPr="00CD7EAE" w:rsidRDefault="001A1DED" w:rsidP="00CD7EAE">
      <w:pPr>
        <w:spacing w:after="0" w:line="240" w:lineRule="auto"/>
        <w:jc w:val="center"/>
        <w:rPr>
          <w:rFonts w:ascii="Arial" w:hAnsi="Arial" w:cs="Arial"/>
          <w:i/>
          <w:sz w:val="44"/>
          <w:szCs w:val="20"/>
          <w:u w:val="single"/>
        </w:rPr>
      </w:pPr>
      <w:r w:rsidRPr="00CD7EAE">
        <w:rPr>
          <w:rFonts w:ascii="Arial" w:hAnsi="Arial" w:cs="Arial"/>
          <w:b/>
          <w:i/>
          <w:color w:val="FF0000"/>
          <w:sz w:val="28"/>
          <w:szCs w:val="20"/>
          <w:u w:val="single"/>
        </w:rPr>
        <w:t>This meeting will be held via Webinar only.</w:t>
      </w:r>
      <w:r w:rsidR="00CD7EAE" w:rsidRPr="00CD7EAE">
        <w:rPr>
          <w:rFonts w:ascii="Arial" w:hAnsi="Arial" w:cs="Arial"/>
          <w:i/>
          <w:sz w:val="44"/>
          <w:szCs w:val="20"/>
          <w:u w:val="single"/>
        </w:rPr>
        <w:t xml:space="preserve"> </w:t>
      </w:r>
    </w:p>
    <w:p w14:paraId="49FA6703" w14:textId="77777777" w:rsidR="00194419" w:rsidRPr="00A95683" w:rsidRDefault="00194419" w:rsidP="00194419">
      <w:pPr>
        <w:tabs>
          <w:tab w:val="left" w:pos="1620"/>
          <w:tab w:val="right" w:pos="9900"/>
        </w:tabs>
        <w:spacing w:after="0" w:line="240" w:lineRule="auto"/>
        <w:ind w:right="-90"/>
        <w:jc w:val="center"/>
        <w:rPr>
          <w:rFonts w:ascii="Arial" w:hAnsi="Arial" w:cs="Arial"/>
          <w:i/>
          <w:sz w:val="20"/>
          <w:szCs w:val="20"/>
          <w:u w:val="single"/>
        </w:rPr>
      </w:pPr>
    </w:p>
    <w:p w14:paraId="264EB71B" w14:textId="23C63315" w:rsidR="00194419" w:rsidRDefault="00194419" w:rsidP="005C5E04">
      <w:pPr>
        <w:tabs>
          <w:tab w:val="left" w:pos="1620"/>
          <w:tab w:val="right" w:pos="9900"/>
        </w:tabs>
        <w:spacing w:after="0" w:line="240" w:lineRule="auto"/>
        <w:ind w:right="-90"/>
        <w:jc w:val="center"/>
        <w:rPr>
          <w:rFonts w:ascii="Arial" w:hAnsi="Arial" w:cs="Arial"/>
          <w:b/>
          <w:bCs/>
          <w:sz w:val="20"/>
          <w:szCs w:val="20"/>
        </w:rPr>
      </w:pPr>
      <w:r w:rsidRPr="00A95683">
        <w:rPr>
          <w:rFonts w:ascii="Arial" w:hAnsi="Arial" w:cs="Arial"/>
          <w:b/>
          <w:bCs/>
          <w:sz w:val="20"/>
          <w:szCs w:val="20"/>
        </w:rPr>
        <w:t xml:space="preserve">Meeting Agenda – </w:t>
      </w:r>
      <w:r w:rsidR="00550EF9">
        <w:rPr>
          <w:rFonts w:ascii="Arial" w:hAnsi="Arial" w:cs="Arial"/>
          <w:b/>
          <w:bCs/>
          <w:sz w:val="20"/>
          <w:szCs w:val="20"/>
        </w:rPr>
        <w:t>April 1, 2020</w:t>
      </w:r>
    </w:p>
    <w:p w14:paraId="34D3588E" w14:textId="77777777" w:rsidR="005C5E04" w:rsidRPr="005C5E04" w:rsidRDefault="005C5E04" w:rsidP="005C5E04">
      <w:pPr>
        <w:tabs>
          <w:tab w:val="left" w:pos="1620"/>
          <w:tab w:val="right" w:pos="9900"/>
        </w:tabs>
        <w:spacing w:after="0" w:line="240" w:lineRule="auto"/>
        <w:ind w:right="-9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293" w:type="dxa"/>
        <w:tblInd w:w="-275" w:type="dxa"/>
        <w:tblLook w:val="04A0" w:firstRow="1" w:lastRow="0" w:firstColumn="1" w:lastColumn="0" w:noHBand="0" w:noVBand="1"/>
      </w:tblPr>
      <w:tblGrid>
        <w:gridCol w:w="1530"/>
        <w:gridCol w:w="6750"/>
        <w:gridCol w:w="1990"/>
        <w:gridCol w:w="23"/>
      </w:tblGrid>
      <w:tr w:rsidR="00CB1EE5" w:rsidRPr="00AF0460" w14:paraId="69229888" w14:textId="77777777" w:rsidTr="00E1010E">
        <w:trPr>
          <w:gridAfter w:val="1"/>
          <w:wAfter w:w="23" w:type="dxa"/>
          <w:trHeight w:val="470"/>
        </w:trPr>
        <w:tc>
          <w:tcPr>
            <w:tcW w:w="1530" w:type="dxa"/>
            <w:shd w:val="clear" w:color="auto" w:fill="FFFFFF" w:themeFill="background1"/>
          </w:tcPr>
          <w:p w14:paraId="55BA4038" w14:textId="57F9E2E9" w:rsidR="00CB1EE5" w:rsidRDefault="00CB1EE5" w:rsidP="0085505C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8:30</w:t>
            </w:r>
            <w:r w:rsidR="00317A19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6750" w:type="dxa"/>
            <w:shd w:val="clear" w:color="auto" w:fill="FFFFFF" w:themeFill="background1"/>
          </w:tcPr>
          <w:p w14:paraId="55A17462" w14:textId="77777777" w:rsidR="00CB1EE5" w:rsidRDefault="00D612C9" w:rsidP="00855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TSDS Updates</w:t>
            </w:r>
          </w:p>
          <w:p w14:paraId="24C569A0" w14:textId="77777777" w:rsidR="00E1010E" w:rsidRDefault="00E1010E" w:rsidP="00E1010E">
            <w:pPr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Unique ID</w:t>
            </w:r>
          </w:p>
          <w:p w14:paraId="22E80897" w14:textId="2A055969" w:rsidR="00D612C9" w:rsidRDefault="00D612C9" w:rsidP="00E1010E">
            <w:pPr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E1010E">
              <w:rPr>
                <w:rFonts w:ascii="Arial" w:eastAsia="Times New Roman" w:hAnsi="Arial" w:cs="Arial"/>
                <w:sz w:val="20"/>
                <w:szCs w:val="20"/>
              </w:rPr>
              <w:t>Early Childhood Data System (ECDS)</w:t>
            </w:r>
          </w:p>
          <w:p w14:paraId="06A10501" w14:textId="77777777" w:rsidR="00E1010E" w:rsidRDefault="00E1010E" w:rsidP="00E1010E">
            <w:pPr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SPPI-14</w:t>
            </w:r>
          </w:p>
          <w:p w14:paraId="2A43D076" w14:textId="22771C3A" w:rsidR="00E1010E" w:rsidRPr="00E1010E" w:rsidRDefault="00E1010E" w:rsidP="00E1010E">
            <w:pPr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Residential Facility (RF) Tracker</w:t>
            </w:r>
          </w:p>
          <w:p w14:paraId="3A9E54E9" w14:textId="77777777" w:rsidR="00D612C9" w:rsidRDefault="00D612C9" w:rsidP="00D612C9">
            <w:pPr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Class Roster</w:t>
            </w:r>
          </w:p>
          <w:p w14:paraId="7014287F" w14:textId="77777777" w:rsidR="004A1BC4" w:rsidRDefault="004A1BC4" w:rsidP="004A1BC4">
            <w:pPr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PEIMS</w:t>
            </w:r>
          </w:p>
          <w:p w14:paraId="653E902A" w14:textId="652BC84B" w:rsidR="004A1BC4" w:rsidRPr="00E1010E" w:rsidRDefault="004A1BC4" w:rsidP="00E101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14:paraId="45E0995C" w14:textId="4F423EEC" w:rsidR="003761E8" w:rsidRDefault="003761E8" w:rsidP="00855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Reese</w:t>
            </w:r>
          </w:p>
          <w:p w14:paraId="37492408" w14:textId="08FBFB33" w:rsidR="00E347F2" w:rsidRDefault="004A1BC4" w:rsidP="00855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Linden</w:t>
            </w:r>
          </w:p>
          <w:p w14:paraId="06C4F728" w14:textId="589945DF" w:rsidR="003761E8" w:rsidRDefault="003761E8" w:rsidP="00855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Connor Briggs</w:t>
            </w:r>
          </w:p>
          <w:p w14:paraId="07BD443C" w14:textId="3B74B15C" w:rsidR="004A1BC4" w:rsidRDefault="004A1BC4" w:rsidP="00855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Kathy Adaky</w:t>
            </w:r>
          </w:p>
          <w:p w14:paraId="362BBA7F" w14:textId="2913B8F6" w:rsidR="004A1BC4" w:rsidRDefault="004A1BC4" w:rsidP="00855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Candice DeSantis</w:t>
            </w:r>
          </w:p>
          <w:p w14:paraId="1C8D81B6" w14:textId="77777777" w:rsidR="00550EF9" w:rsidRDefault="00550EF9" w:rsidP="00855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8062E8" w14:textId="008C2C56" w:rsidR="00E347F2" w:rsidRPr="00AB7FC2" w:rsidRDefault="00E347F2" w:rsidP="008550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FC2">
              <w:rPr>
                <w:rFonts w:ascii="Arial" w:hAnsi="Arial" w:cs="Arial"/>
                <w:b/>
                <w:bCs/>
                <w:sz w:val="20"/>
                <w:szCs w:val="20"/>
              </w:rPr>
              <w:t>Program Support:</w:t>
            </w:r>
          </w:p>
          <w:p w14:paraId="42D0A186" w14:textId="64D10C90" w:rsidR="00D51B21" w:rsidRDefault="004A1BC4" w:rsidP="00855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Howard Morrison</w:t>
            </w:r>
          </w:p>
          <w:p w14:paraId="42DBEAAC" w14:textId="0B1A5B19" w:rsidR="004A1BC4" w:rsidRDefault="004A1BC4" w:rsidP="00855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Jacquie Porter</w:t>
            </w:r>
          </w:p>
          <w:p w14:paraId="0D2594D1" w14:textId="73E73C0A" w:rsidR="003761E8" w:rsidRDefault="003761E8" w:rsidP="008550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Tammy Pearcy</w:t>
            </w:r>
          </w:p>
          <w:p w14:paraId="2C2D83B6" w14:textId="31AF23CF" w:rsidR="00A51901" w:rsidRDefault="00E1010E" w:rsidP="00A519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Stacy Venson</w:t>
            </w:r>
          </w:p>
        </w:tc>
      </w:tr>
      <w:tr w:rsidR="00B34D96" w:rsidRPr="00AF0460" w14:paraId="767A24AC" w14:textId="77777777" w:rsidTr="00A51901">
        <w:trPr>
          <w:gridAfter w:val="1"/>
          <w:wAfter w:w="23" w:type="dxa"/>
          <w:trHeight w:val="470"/>
        </w:trPr>
        <w:tc>
          <w:tcPr>
            <w:tcW w:w="1530" w:type="dxa"/>
            <w:shd w:val="clear" w:color="auto" w:fill="D9D9D9" w:themeFill="background1" w:themeFillShade="D9"/>
          </w:tcPr>
          <w:p w14:paraId="51C316CD" w14:textId="313C0295" w:rsidR="00B34D96" w:rsidRDefault="00E1010E" w:rsidP="00072780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</w:t>
            </w:r>
            <w:r w:rsidR="00B34D9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6750" w:type="dxa"/>
            <w:shd w:val="clear" w:color="auto" w:fill="D9D9D9" w:themeFill="background1" w:themeFillShade="D9"/>
          </w:tcPr>
          <w:p w14:paraId="444E993A" w14:textId="77777777" w:rsidR="00B34D96" w:rsidRPr="00F139C0" w:rsidRDefault="00B34D96" w:rsidP="00072780">
            <w:pPr>
              <w:rPr>
                <w:rFonts w:ascii="Arial" w:hAnsi="Arial" w:cs="Arial"/>
                <w:sz w:val="20"/>
                <w:szCs w:val="20"/>
              </w:rPr>
            </w:pPr>
            <w:r w:rsidRPr="00F139C0"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16592F59" w14:textId="77777777" w:rsidR="00B34D96" w:rsidRDefault="00B34D96" w:rsidP="000727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10E" w:rsidRPr="00AF0460" w14:paraId="2D9222A5" w14:textId="77777777" w:rsidTr="00E1010E">
        <w:trPr>
          <w:gridAfter w:val="1"/>
          <w:wAfter w:w="23" w:type="dxa"/>
          <w:trHeight w:val="470"/>
        </w:trPr>
        <w:tc>
          <w:tcPr>
            <w:tcW w:w="1530" w:type="dxa"/>
            <w:shd w:val="clear" w:color="auto" w:fill="auto"/>
          </w:tcPr>
          <w:p w14:paraId="0CEB1507" w14:textId="7059A1B5" w:rsidR="00E1010E" w:rsidRDefault="00E1010E" w:rsidP="00E1010E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10:15 a.m.</w:t>
            </w:r>
          </w:p>
        </w:tc>
        <w:tc>
          <w:tcPr>
            <w:tcW w:w="6750" w:type="dxa"/>
            <w:shd w:val="clear" w:color="auto" w:fill="auto"/>
          </w:tcPr>
          <w:p w14:paraId="319263DE" w14:textId="32343FB8" w:rsidR="00E1010E" w:rsidRDefault="00E1010E" w:rsidP="00E1010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HB 548 Special Education Language Acquisition</w:t>
            </w:r>
          </w:p>
        </w:tc>
        <w:tc>
          <w:tcPr>
            <w:tcW w:w="1990" w:type="dxa"/>
            <w:shd w:val="clear" w:color="auto" w:fill="auto"/>
          </w:tcPr>
          <w:p w14:paraId="197D5275" w14:textId="77777777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Connor Briggs</w:t>
            </w:r>
          </w:p>
          <w:p w14:paraId="77D11975" w14:textId="77777777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A9E3B" w14:textId="77777777" w:rsidR="00E1010E" w:rsidRPr="00803740" w:rsidRDefault="00E1010E" w:rsidP="00E10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740">
              <w:rPr>
                <w:rFonts w:ascii="Arial" w:hAnsi="Arial" w:cs="Arial"/>
                <w:b/>
                <w:sz w:val="20"/>
                <w:szCs w:val="20"/>
              </w:rPr>
              <w:t>Program Support:</w:t>
            </w:r>
          </w:p>
          <w:p w14:paraId="172519AC" w14:textId="77777777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Tammy Pearcy</w:t>
            </w:r>
          </w:p>
          <w:p w14:paraId="580E0993" w14:textId="0556A5F8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Emily Robinson</w:t>
            </w:r>
          </w:p>
        </w:tc>
      </w:tr>
      <w:tr w:rsidR="00E1010E" w:rsidRPr="00AF0460" w14:paraId="27862AC0" w14:textId="77777777" w:rsidTr="00E1010E">
        <w:trPr>
          <w:gridAfter w:val="1"/>
          <w:wAfter w:w="23" w:type="dxa"/>
          <w:trHeight w:val="470"/>
        </w:trPr>
        <w:tc>
          <w:tcPr>
            <w:tcW w:w="1530" w:type="dxa"/>
            <w:shd w:val="clear" w:color="auto" w:fill="auto"/>
          </w:tcPr>
          <w:p w14:paraId="7CF066B9" w14:textId="5A723635" w:rsidR="00E1010E" w:rsidRDefault="00E1010E" w:rsidP="00E1010E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 a.m.</w:t>
            </w:r>
          </w:p>
        </w:tc>
        <w:tc>
          <w:tcPr>
            <w:tcW w:w="6750" w:type="dxa"/>
            <w:shd w:val="clear" w:color="auto" w:fill="auto"/>
          </w:tcPr>
          <w:p w14:paraId="2DA1C7B6" w14:textId="6829BD55" w:rsidR="00E1010E" w:rsidRDefault="00E1010E" w:rsidP="00E1010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Special Education Paraprofessional Reporting</w:t>
            </w:r>
          </w:p>
        </w:tc>
        <w:tc>
          <w:tcPr>
            <w:tcW w:w="1990" w:type="dxa"/>
            <w:shd w:val="clear" w:color="auto" w:fill="auto"/>
          </w:tcPr>
          <w:p w14:paraId="24516675" w14:textId="3465C26F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 Sharp</w:t>
            </w:r>
          </w:p>
          <w:p w14:paraId="3EE0F5B7" w14:textId="5C89CE97" w:rsidR="000309DF" w:rsidRDefault="000309DF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Candice DeSantis</w:t>
            </w:r>
          </w:p>
          <w:p w14:paraId="61D464A7" w14:textId="77777777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645D1" w14:textId="77777777" w:rsidR="00E1010E" w:rsidRDefault="00E1010E" w:rsidP="00E101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Support:</w:t>
            </w:r>
          </w:p>
          <w:p w14:paraId="32775860" w14:textId="53513306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Tammy Pearcy</w:t>
            </w:r>
          </w:p>
        </w:tc>
      </w:tr>
      <w:tr w:rsidR="00E1010E" w:rsidRPr="00AF0460" w14:paraId="2628CAAD" w14:textId="77777777" w:rsidTr="00A51901">
        <w:trPr>
          <w:gridAfter w:val="1"/>
          <w:wAfter w:w="23" w:type="dxa"/>
          <w:trHeight w:val="470"/>
        </w:trPr>
        <w:tc>
          <w:tcPr>
            <w:tcW w:w="1530" w:type="dxa"/>
            <w:shd w:val="clear" w:color="auto" w:fill="D9D9D9" w:themeFill="background1" w:themeFillShade="D9"/>
          </w:tcPr>
          <w:p w14:paraId="474577B3" w14:textId="290004B1" w:rsidR="00E1010E" w:rsidRDefault="00E1010E" w:rsidP="00E1010E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 a.m.</w:t>
            </w:r>
          </w:p>
        </w:tc>
        <w:tc>
          <w:tcPr>
            <w:tcW w:w="6750" w:type="dxa"/>
            <w:shd w:val="clear" w:color="auto" w:fill="D9D9D9" w:themeFill="background1" w:themeFillShade="D9"/>
          </w:tcPr>
          <w:p w14:paraId="4F0DE0AC" w14:textId="1987BD78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62710DBC" w14:textId="77777777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10E" w:rsidRPr="00AF0460" w14:paraId="4F8A2AD5" w14:textId="77777777" w:rsidTr="00A51901">
        <w:trPr>
          <w:gridAfter w:val="1"/>
          <w:wAfter w:w="23" w:type="dxa"/>
          <w:trHeight w:val="470"/>
        </w:trPr>
        <w:tc>
          <w:tcPr>
            <w:tcW w:w="1530" w:type="dxa"/>
            <w:shd w:val="clear" w:color="auto" w:fill="FFFFFF" w:themeFill="background1"/>
          </w:tcPr>
          <w:p w14:paraId="79B41ED1" w14:textId="30D1C3C5" w:rsidR="00E1010E" w:rsidRDefault="00E1010E" w:rsidP="00E1010E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 p.m.</w:t>
            </w:r>
          </w:p>
        </w:tc>
        <w:tc>
          <w:tcPr>
            <w:tcW w:w="6750" w:type="dxa"/>
            <w:shd w:val="clear" w:color="auto" w:fill="FFFFFF" w:themeFill="background1"/>
          </w:tcPr>
          <w:p w14:paraId="3DCA3049" w14:textId="77777777" w:rsidR="00E1010E" w:rsidRPr="00334FB7" w:rsidRDefault="00E1010E" w:rsidP="00E1010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34FB7">
              <w:rPr>
                <w:rFonts w:ascii="Arial" w:eastAsia="Times New Roman" w:hAnsi="Arial" w:cs="Arial"/>
                <w:b/>
                <w:sz w:val="20"/>
                <w:szCs w:val="20"/>
              </w:rPr>
              <w:t>PEIMS</w:t>
            </w:r>
          </w:p>
          <w:p w14:paraId="10AB22AF" w14:textId="77777777" w:rsidR="00E1010E" w:rsidRDefault="00E1010E" w:rsidP="00E101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HB 548 - Truancy</w:t>
            </w:r>
          </w:p>
          <w:p w14:paraId="105E55F7" w14:textId="77777777" w:rsidR="00E1010E" w:rsidRDefault="00E1010E" w:rsidP="00E101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HB 3 - Additional Days School Year</w:t>
            </w:r>
          </w:p>
          <w:p w14:paraId="0E1495A9" w14:textId="77777777" w:rsidR="00E1010E" w:rsidRPr="00E1010E" w:rsidRDefault="00E1010E" w:rsidP="00E101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1010E">
              <w:rPr>
                <w:rFonts w:ascii="Arial" w:hAnsi="Arial" w:cs="Arial"/>
                <w:b/>
                <w:bCs/>
                <w:sz w:val="20"/>
                <w:szCs w:val="20"/>
              </w:rPr>
              <w:t>Expanded Learning Opportunities</w:t>
            </w:r>
          </w:p>
          <w:p w14:paraId="46BE3F53" w14:textId="77777777" w:rsidR="00E1010E" w:rsidRDefault="00E1010E" w:rsidP="00E1010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CTE Auto-Calculation</w:t>
            </w:r>
          </w:p>
          <w:p w14:paraId="0E0F283F" w14:textId="25916F7E" w:rsidR="00E1010E" w:rsidRPr="00AF27BA" w:rsidRDefault="00E1010E" w:rsidP="00E101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14:paraId="131C575F" w14:textId="5798436E" w:rsidR="003761E8" w:rsidRDefault="003761E8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Kathy Adaky</w:t>
            </w:r>
          </w:p>
          <w:p w14:paraId="0B901F35" w14:textId="08F75248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Candice DeSantis</w:t>
            </w:r>
          </w:p>
          <w:p w14:paraId="3309F5BE" w14:textId="77777777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54A6C" w14:textId="77777777" w:rsidR="00E1010E" w:rsidRPr="00AB7FC2" w:rsidRDefault="00E1010E" w:rsidP="00E101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FC2">
              <w:rPr>
                <w:rFonts w:ascii="Arial" w:hAnsi="Arial" w:cs="Arial"/>
                <w:b/>
                <w:bCs/>
                <w:sz w:val="20"/>
                <w:szCs w:val="20"/>
              </w:rPr>
              <w:t>Program Support:</w:t>
            </w:r>
          </w:p>
          <w:p w14:paraId="51A4E740" w14:textId="77777777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Doran</w:t>
            </w:r>
          </w:p>
          <w:p w14:paraId="7C040D5D" w14:textId="77777777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Christine McCormick</w:t>
            </w:r>
          </w:p>
          <w:p w14:paraId="4281B0A1" w14:textId="77777777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Ryan Merritt</w:t>
            </w:r>
          </w:p>
          <w:p w14:paraId="7687B726" w14:textId="0461F678" w:rsidR="00E1010E" w:rsidRPr="00AF0460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 Smith</w:t>
            </w:r>
          </w:p>
        </w:tc>
      </w:tr>
      <w:tr w:rsidR="00E1010E" w:rsidRPr="00D23243" w14:paraId="2C8BEC16" w14:textId="77777777" w:rsidTr="00A51901">
        <w:trPr>
          <w:cantSplit/>
          <w:trHeight w:val="359"/>
        </w:trPr>
        <w:tc>
          <w:tcPr>
            <w:tcW w:w="1530" w:type="dxa"/>
            <w:shd w:val="clear" w:color="auto" w:fill="auto"/>
          </w:tcPr>
          <w:p w14:paraId="4570A528" w14:textId="28F9F039" w:rsidR="00E1010E" w:rsidDel="00471221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</w:t>
            </w:r>
            <w:r w:rsidR="00A36DF3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</w:tc>
        <w:tc>
          <w:tcPr>
            <w:tcW w:w="6750" w:type="dxa"/>
            <w:shd w:val="clear" w:color="auto" w:fill="auto"/>
          </w:tcPr>
          <w:p w14:paraId="65B82C7D" w14:textId="77777777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SB 2293 Charter Waitlist Collection</w:t>
            </w:r>
          </w:p>
          <w:p w14:paraId="658FB536" w14:textId="77777777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CBDFC" w14:textId="58B3442D" w:rsidR="00E1010E" w:rsidRPr="00D22C40" w:rsidRDefault="00E1010E" w:rsidP="00E101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5527D7D8" w14:textId="77777777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 Linden</w:t>
            </w:r>
          </w:p>
          <w:p w14:paraId="749063A4" w14:textId="77777777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B732D" w14:textId="77777777" w:rsidR="00E1010E" w:rsidRPr="00803740" w:rsidRDefault="00E1010E" w:rsidP="00E101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Support:</w:t>
            </w:r>
          </w:p>
          <w:p w14:paraId="038E7512" w14:textId="77777777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Heather Mauze</w:t>
            </w:r>
          </w:p>
          <w:p w14:paraId="0B2DE05A" w14:textId="77777777" w:rsidR="00E1010E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 Koch</w:t>
            </w:r>
          </w:p>
          <w:p w14:paraId="7A0481A2" w14:textId="628006E1" w:rsidR="00E1010E" w:rsidRDefault="00A46BB8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Bruce</w:t>
            </w:r>
            <w:r w:rsidR="00E1010E">
              <w:rPr>
                <w:rFonts w:ascii="Arial" w:hAnsi="Arial" w:cs="Arial"/>
                <w:sz w:val="20"/>
                <w:szCs w:val="20"/>
              </w:rPr>
              <w:t xml:space="preserve"> Marchand</w:t>
            </w:r>
          </w:p>
          <w:p w14:paraId="059126D8" w14:textId="19EE12C0" w:rsidR="00E1010E" w:rsidRPr="00803740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Melissa Giesberg</w:t>
            </w:r>
          </w:p>
        </w:tc>
      </w:tr>
      <w:tr w:rsidR="00E1010E" w:rsidRPr="00AF27BA" w14:paraId="5A066EA8" w14:textId="77777777" w:rsidTr="00AF27BA">
        <w:trPr>
          <w:cantSplit/>
          <w:trHeight w:val="359"/>
        </w:trPr>
        <w:tc>
          <w:tcPr>
            <w:tcW w:w="1530" w:type="dxa"/>
            <w:shd w:val="clear" w:color="auto" w:fill="D9D9D9" w:themeFill="background1" w:themeFillShade="D9"/>
          </w:tcPr>
          <w:p w14:paraId="585CFCDD" w14:textId="75FDF5DB" w:rsidR="00E1010E" w:rsidRDefault="00A36DF3" w:rsidP="00E1010E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E1010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E1010E"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</w:tc>
        <w:tc>
          <w:tcPr>
            <w:tcW w:w="6750" w:type="dxa"/>
            <w:shd w:val="clear" w:color="auto" w:fill="D9D9D9" w:themeFill="background1" w:themeFillShade="D9"/>
          </w:tcPr>
          <w:p w14:paraId="025D83AE" w14:textId="52787EC2" w:rsidR="00E1010E" w:rsidRPr="00AF27BA" w:rsidRDefault="00E1010E" w:rsidP="00E1010E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2013" w:type="dxa"/>
            <w:gridSpan w:val="2"/>
            <w:shd w:val="clear" w:color="auto" w:fill="D9D9D9" w:themeFill="background1" w:themeFillShade="D9"/>
          </w:tcPr>
          <w:p w14:paraId="58915212" w14:textId="77777777" w:rsidR="00E1010E" w:rsidRDefault="00E1010E" w:rsidP="00E1010E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10E" w:rsidRPr="00803740" w14:paraId="686832D3" w14:textId="77777777" w:rsidTr="00016DA3">
        <w:trPr>
          <w:cantSplit/>
          <w:trHeight w:val="359"/>
        </w:trPr>
        <w:tc>
          <w:tcPr>
            <w:tcW w:w="1530" w:type="dxa"/>
            <w:shd w:val="clear" w:color="auto" w:fill="auto"/>
          </w:tcPr>
          <w:p w14:paraId="3AF6D733" w14:textId="31CB5AAA" w:rsidR="00E1010E" w:rsidDel="00471221" w:rsidRDefault="00E1010E" w:rsidP="00E10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</w:t>
            </w:r>
            <w:r w:rsidR="00A36DF3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</w:tc>
        <w:tc>
          <w:tcPr>
            <w:tcW w:w="6750" w:type="dxa"/>
            <w:shd w:val="clear" w:color="auto" w:fill="auto"/>
          </w:tcPr>
          <w:p w14:paraId="2AAA93C0" w14:textId="6AF3AE57" w:rsidR="00E1010E" w:rsidRPr="00D22C40" w:rsidRDefault="00E1010E" w:rsidP="00E101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Question &amp; Answer Session with Program Areas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52F6FD81" w14:textId="6F897635" w:rsidR="00E1010E" w:rsidRPr="00803740" w:rsidRDefault="00E1010E" w:rsidP="00E10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740">
              <w:rPr>
                <w:rFonts w:ascii="Arial" w:hAnsi="Arial" w:cs="Arial"/>
                <w:b/>
                <w:sz w:val="20"/>
                <w:szCs w:val="20"/>
              </w:rPr>
              <w:t>Program Support</w:t>
            </w:r>
          </w:p>
        </w:tc>
      </w:tr>
      <w:tr w:rsidR="00E1010E" w:rsidRPr="00AF27BA" w14:paraId="438FDC84" w14:textId="77777777" w:rsidTr="00AF27BA">
        <w:trPr>
          <w:cantSplit/>
          <w:trHeight w:val="359"/>
        </w:trPr>
        <w:tc>
          <w:tcPr>
            <w:tcW w:w="1530" w:type="dxa"/>
            <w:shd w:val="clear" w:color="auto" w:fill="D9D9D9" w:themeFill="background1" w:themeFillShade="D9"/>
          </w:tcPr>
          <w:p w14:paraId="0AE1F66D" w14:textId="531DA7DC" w:rsidR="00E1010E" w:rsidRDefault="00E1010E" w:rsidP="00E1010E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6750" w:type="dxa"/>
            <w:shd w:val="clear" w:color="auto" w:fill="D9D9D9" w:themeFill="background1" w:themeFillShade="D9"/>
          </w:tcPr>
          <w:p w14:paraId="19B772EA" w14:textId="71CAAF6D" w:rsidR="00E1010E" w:rsidRDefault="00E1010E" w:rsidP="00E1010E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 2 Session Ends</w:t>
            </w:r>
          </w:p>
        </w:tc>
        <w:tc>
          <w:tcPr>
            <w:tcW w:w="2013" w:type="dxa"/>
            <w:gridSpan w:val="2"/>
            <w:shd w:val="clear" w:color="auto" w:fill="D9D9D9" w:themeFill="background1" w:themeFillShade="D9"/>
          </w:tcPr>
          <w:p w14:paraId="2DC04124" w14:textId="77777777" w:rsidR="00E1010E" w:rsidRDefault="00E1010E" w:rsidP="00E1010E">
            <w:pPr>
              <w:tabs>
                <w:tab w:val="left" w:pos="1620"/>
                <w:tab w:val="right" w:pos="918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854E5F" w14:textId="77777777" w:rsidR="00B40731" w:rsidRDefault="00B40731" w:rsidP="00E95B6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40731" w:rsidSect="00C15502">
      <w:headerReference w:type="default" r:id="rId11"/>
      <w:headerReference w:type="first" r:id="rId12"/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BF0C4" w14:textId="77777777" w:rsidR="006B5FE9" w:rsidRDefault="006B5FE9" w:rsidP="008F7446">
      <w:pPr>
        <w:spacing w:after="0" w:line="240" w:lineRule="auto"/>
      </w:pPr>
      <w:r>
        <w:separator/>
      </w:r>
    </w:p>
  </w:endnote>
  <w:endnote w:type="continuationSeparator" w:id="0">
    <w:p w14:paraId="6295594E" w14:textId="77777777" w:rsidR="006B5FE9" w:rsidRDefault="006B5FE9" w:rsidP="008F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7B6C1" w14:textId="77777777" w:rsidR="006B5FE9" w:rsidRDefault="006B5FE9" w:rsidP="008F7446">
      <w:pPr>
        <w:spacing w:after="0" w:line="240" w:lineRule="auto"/>
      </w:pPr>
      <w:r>
        <w:separator/>
      </w:r>
    </w:p>
  </w:footnote>
  <w:footnote w:type="continuationSeparator" w:id="0">
    <w:p w14:paraId="48AF6B5D" w14:textId="77777777" w:rsidR="006B5FE9" w:rsidRDefault="006B5FE9" w:rsidP="008F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2EB90" w14:textId="03F67C72" w:rsidR="001F1C31" w:rsidRPr="00C80D44" w:rsidRDefault="001F1C31" w:rsidP="00C80D4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67AF" w14:textId="76B5207B" w:rsidR="00C80D44" w:rsidRDefault="00C80D44" w:rsidP="00731531">
    <w:pPr>
      <w:pStyle w:val="Header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220"/>
    <w:multiLevelType w:val="hybridMultilevel"/>
    <w:tmpl w:val="3ACE7A00"/>
    <w:lvl w:ilvl="0" w:tplc="97D42D60">
      <w:start w:val="17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20D4"/>
    <w:multiLevelType w:val="hybridMultilevel"/>
    <w:tmpl w:val="0EB6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4AB5"/>
    <w:multiLevelType w:val="hybridMultilevel"/>
    <w:tmpl w:val="AAB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380E"/>
    <w:multiLevelType w:val="hybridMultilevel"/>
    <w:tmpl w:val="4470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A0918"/>
    <w:multiLevelType w:val="hybridMultilevel"/>
    <w:tmpl w:val="5E78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15BB6"/>
    <w:multiLevelType w:val="hybridMultilevel"/>
    <w:tmpl w:val="2E4EAC58"/>
    <w:lvl w:ilvl="0" w:tplc="4278667C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B5210"/>
    <w:multiLevelType w:val="hybridMultilevel"/>
    <w:tmpl w:val="7EC256C4"/>
    <w:lvl w:ilvl="0" w:tplc="91CAA04E">
      <w:start w:val="115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51CC2"/>
    <w:multiLevelType w:val="hybridMultilevel"/>
    <w:tmpl w:val="F26A4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D857A5"/>
    <w:multiLevelType w:val="hybridMultilevel"/>
    <w:tmpl w:val="4CAA9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41AF2"/>
    <w:multiLevelType w:val="hybridMultilevel"/>
    <w:tmpl w:val="A8BEFCA2"/>
    <w:lvl w:ilvl="0" w:tplc="D9123F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D762D"/>
    <w:multiLevelType w:val="hybridMultilevel"/>
    <w:tmpl w:val="AD52B664"/>
    <w:lvl w:ilvl="0" w:tplc="23700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17AAF"/>
    <w:multiLevelType w:val="hybridMultilevel"/>
    <w:tmpl w:val="353C8894"/>
    <w:lvl w:ilvl="0" w:tplc="59F2FB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91088"/>
    <w:multiLevelType w:val="hybridMultilevel"/>
    <w:tmpl w:val="1C1E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C101E"/>
    <w:multiLevelType w:val="hybridMultilevel"/>
    <w:tmpl w:val="F6FA7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72420"/>
    <w:multiLevelType w:val="hybridMultilevel"/>
    <w:tmpl w:val="58D8E612"/>
    <w:lvl w:ilvl="0" w:tplc="EB163BD2">
      <w:start w:val="115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0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8FE"/>
    <w:rsid w:val="00014811"/>
    <w:rsid w:val="00017FB8"/>
    <w:rsid w:val="00025039"/>
    <w:rsid w:val="0003067F"/>
    <w:rsid w:val="000309DF"/>
    <w:rsid w:val="0003265F"/>
    <w:rsid w:val="000342E9"/>
    <w:rsid w:val="0004129E"/>
    <w:rsid w:val="00061F4E"/>
    <w:rsid w:val="00076304"/>
    <w:rsid w:val="00097143"/>
    <w:rsid w:val="000B07A0"/>
    <w:rsid w:val="000B2B6E"/>
    <w:rsid w:val="000B444B"/>
    <w:rsid w:val="000B7754"/>
    <w:rsid w:val="000C0AF1"/>
    <w:rsid w:val="000C41F3"/>
    <w:rsid w:val="000C7C71"/>
    <w:rsid w:val="000D7727"/>
    <w:rsid w:val="000E72BB"/>
    <w:rsid w:val="000F0880"/>
    <w:rsid w:val="000F7F52"/>
    <w:rsid w:val="00103247"/>
    <w:rsid w:val="001101AB"/>
    <w:rsid w:val="00133851"/>
    <w:rsid w:val="00142B3D"/>
    <w:rsid w:val="00155805"/>
    <w:rsid w:val="00157DCA"/>
    <w:rsid w:val="00181BD2"/>
    <w:rsid w:val="00184C76"/>
    <w:rsid w:val="00194419"/>
    <w:rsid w:val="0019524F"/>
    <w:rsid w:val="001971C7"/>
    <w:rsid w:val="001A0C3C"/>
    <w:rsid w:val="001A1252"/>
    <w:rsid w:val="001A1DED"/>
    <w:rsid w:val="001A33D5"/>
    <w:rsid w:val="001A3676"/>
    <w:rsid w:val="001B432D"/>
    <w:rsid w:val="001B4C51"/>
    <w:rsid w:val="001D6303"/>
    <w:rsid w:val="001F10AF"/>
    <w:rsid w:val="001F1C31"/>
    <w:rsid w:val="001F3942"/>
    <w:rsid w:val="001F3F8D"/>
    <w:rsid w:val="001F6274"/>
    <w:rsid w:val="002058EA"/>
    <w:rsid w:val="00230F9F"/>
    <w:rsid w:val="00232636"/>
    <w:rsid w:val="00235BC7"/>
    <w:rsid w:val="00243957"/>
    <w:rsid w:val="0025168A"/>
    <w:rsid w:val="00252A88"/>
    <w:rsid w:val="0028179A"/>
    <w:rsid w:val="002848FE"/>
    <w:rsid w:val="00292519"/>
    <w:rsid w:val="0029735C"/>
    <w:rsid w:val="002A62FB"/>
    <w:rsid w:val="002D724B"/>
    <w:rsid w:val="003059FF"/>
    <w:rsid w:val="003066E0"/>
    <w:rsid w:val="003122D1"/>
    <w:rsid w:val="0031785C"/>
    <w:rsid w:val="00317A19"/>
    <w:rsid w:val="003207B3"/>
    <w:rsid w:val="00330766"/>
    <w:rsid w:val="003336D8"/>
    <w:rsid w:val="00334FB7"/>
    <w:rsid w:val="003366C9"/>
    <w:rsid w:val="003377F4"/>
    <w:rsid w:val="0034153A"/>
    <w:rsid w:val="00341A98"/>
    <w:rsid w:val="003507A2"/>
    <w:rsid w:val="00362664"/>
    <w:rsid w:val="003678F1"/>
    <w:rsid w:val="003761E8"/>
    <w:rsid w:val="00391A6E"/>
    <w:rsid w:val="003963CC"/>
    <w:rsid w:val="003A1A20"/>
    <w:rsid w:val="003A4559"/>
    <w:rsid w:val="003B5724"/>
    <w:rsid w:val="003C5E0E"/>
    <w:rsid w:val="003E249D"/>
    <w:rsid w:val="003E62E1"/>
    <w:rsid w:val="003F3104"/>
    <w:rsid w:val="003F4B2B"/>
    <w:rsid w:val="003F4CE4"/>
    <w:rsid w:val="00405A5E"/>
    <w:rsid w:val="004129BC"/>
    <w:rsid w:val="00424447"/>
    <w:rsid w:val="00425191"/>
    <w:rsid w:val="00426824"/>
    <w:rsid w:val="00431496"/>
    <w:rsid w:val="004451D9"/>
    <w:rsid w:val="00452233"/>
    <w:rsid w:val="004646FA"/>
    <w:rsid w:val="00471221"/>
    <w:rsid w:val="00474A5A"/>
    <w:rsid w:val="0047508F"/>
    <w:rsid w:val="00492373"/>
    <w:rsid w:val="00497908"/>
    <w:rsid w:val="004A1BC4"/>
    <w:rsid w:val="004C18EF"/>
    <w:rsid w:val="004C5A4C"/>
    <w:rsid w:val="004C7AA9"/>
    <w:rsid w:val="004D475C"/>
    <w:rsid w:val="004E64EF"/>
    <w:rsid w:val="004F48BE"/>
    <w:rsid w:val="00516B30"/>
    <w:rsid w:val="00517368"/>
    <w:rsid w:val="00521F96"/>
    <w:rsid w:val="00550EF9"/>
    <w:rsid w:val="005636FD"/>
    <w:rsid w:val="00566E7A"/>
    <w:rsid w:val="00581E06"/>
    <w:rsid w:val="0058675A"/>
    <w:rsid w:val="005900A0"/>
    <w:rsid w:val="005A7BDA"/>
    <w:rsid w:val="005C18FD"/>
    <w:rsid w:val="005C5E04"/>
    <w:rsid w:val="005E34F8"/>
    <w:rsid w:val="005E5AE8"/>
    <w:rsid w:val="005F1A1B"/>
    <w:rsid w:val="005F1D95"/>
    <w:rsid w:val="00600D01"/>
    <w:rsid w:val="006065ED"/>
    <w:rsid w:val="006070AD"/>
    <w:rsid w:val="006073BA"/>
    <w:rsid w:val="0062549C"/>
    <w:rsid w:val="00636A24"/>
    <w:rsid w:val="006417C0"/>
    <w:rsid w:val="00645B27"/>
    <w:rsid w:val="00651EB2"/>
    <w:rsid w:val="00653F49"/>
    <w:rsid w:val="006604BB"/>
    <w:rsid w:val="00664085"/>
    <w:rsid w:val="00683A93"/>
    <w:rsid w:val="006B5FE9"/>
    <w:rsid w:val="006C29A9"/>
    <w:rsid w:val="006D70DD"/>
    <w:rsid w:val="006E1553"/>
    <w:rsid w:val="007045A9"/>
    <w:rsid w:val="00710D26"/>
    <w:rsid w:val="00731531"/>
    <w:rsid w:val="00735EED"/>
    <w:rsid w:val="0075308D"/>
    <w:rsid w:val="007634C0"/>
    <w:rsid w:val="00763E14"/>
    <w:rsid w:val="007642FA"/>
    <w:rsid w:val="00775294"/>
    <w:rsid w:val="00775528"/>
    <w:rsid w:val="007830B8"/>
    <w:rsid w:val="00786BBD"/>
    <w:rsid w:val="007A6862"/>
    <w:rsid w:val="007E0813"/>
    <w:rsid w:val="007F402A"/>
    <w:rsid w:val="007F57E2"/>
    <w:rsid w:val="00803740"/>
    <w:rsid w:val="008123C0"/>
    <w:rsid w:val="00830701"/>
    <w:rsid w:val="00833B2F"/>
    <w:rsid w:val="00840B61"/>
    <w:rsid w:val="008415E2"/>
    <w:rsid w:val="00841644"/>
    <w:rsid w:val="00862FCE"/>
    <w:rsid w:val="0086780C"/>
    <w:rsid w:val="0087214B"/>
    <w:rsid w:val="00885F46"/>
    <w:rsid w:val="0089657F"/>
    <w:rsid w:val="008B369F"/>
    <w:rsid w:val="008C5E71"/>
    <w:rsid w:val="008E4A63"/>
    <w:rsid w:val="008F1491"/>
    <w:rsid w:val="008F6537"/>
    <w:rsid w:val="008F7446"/>
    <w:rsid w:val="00903B05"/>
    <w:rsid w:val="009305BC"/>
    <w:rsid w:val="00933AFE"/>
    <w:rsid w:val="009614E0"/>
    <w:rsid w:val="0096351A"/>
    <w:rsid w:val="00970F58"/>
    <w:rsid w:val="00984E0D"/>
    <w:rsid w:val="00985704"/>
    <w:rsid w:val="00990238"/>
    <w:rsid w:val="009A3B76"/>
    <w:rsid w:val="009A4726"/>
    <w:rsid w:val="009A6CDB"/>
    <w:rsid w:val="009B3A69"/>
    <w:rsid w:val="009D1960"/>
    <w:rsid w:val="009D26D1"/>
    <w:rsid w:val="009D6069"/>
    <w:rsid w:val="009E34B2"/>
    <w:rsid w:val="009E6AA1"/>
    <w:rsid w:val="00A337C0"/>
    <w:rsid w:val="00A36DF3"/>
    <w:rsid w:val="00A36E70"/>
    <w:rsid w:val="00A372C8"/>
    <w:rsid w:val="00A3781E"/>
    <w:rsid w:val="00A42025"/>
    <w:rsid w:val="00A46BB8"/>
    <w:rsid w:val="00A51901"/>
    <w:rsid w:val="00A64F3C"/>
    <w:rsid w:val="00A67149"/>
    <w:rsid w:val="00A714BA"/>
    <w:rsid w:val="00A751AE"/>
    <w:rsid w:val="00A80E2A"/>
    <w:rsid w:val="00A95683"/>
    <w:rsid w:val="00A97ECD"/>
    <w:rsid w:val="00AA56F2"/>
    <w:rsid w:val="00AB0CFD"/>
    <w:rsid w:val="00AB6BA9"/>
    <w:rsid w:val="00AB7FC2"/>
    <w:rsid w:val="00AC66BA"/>
    <w:rsid w:val="00AD5BE8"/>
    <w:rsid w:val="00AD6DF9"/>
    <w:rsid w:val="00AE2358"/>
    <w:rsid w:val="00AF0460"/>
    <w:rsid w:val="00AF0C9D"/>
    <w:rsid w:val="00AF27BA"/>
    <w:rsid w:val="00B23893"/>
    <w:rsid w:val="00B27831"/>
    <w:rsid w:val="00B34D96"/>
    <w:rsid w:val="00B40731"/>
    <w:rsid w:val="00B40ED1"/>
    <w:rsid w:val="00B52F79"/>
    <w:rsid w:val="00B6508F"/>
    <w:rsid w:val="00B747BA"/>
    <w:rsid w:val="00B75CD5"/>
    <w:rsid w:val="00B81FBF"/>
    <w:rsid w:val="00B97448"/>
    <w:rsid w:val="00BA4FB0"/>
    <w:rsid w:val="00BB2316"/>
    <w:rsid w:val="00BC4641"/>
    <w:rsid w:val="00BD12FD"/>
    <w:rsid w:val="00BF726F"/>
    <w:rsid w:val="00C00282"/>
    <w:rsid w:val="00C0216A"/>
    <w:rsid w:val="00C03B40"/>
    <w:rsid w:val="00C072D3"/>
    <w:rsid w:val="00C15502"/>
    <w:rsid w:val="00C34910"/>
    <w:rsid w:val="00C35064"/>
    <w:rsid w:val="00C404F2"/>
    <w:rsid w:val="00C45375"/>
    <w:rsid w:val="00C54978"/>
    <w:rsid w:val="00C61FEF"/>
    <w:rsid w:val="00C752A5"/>
    <w:rsid w:val="00C75BD5"/>
    <w:rsid w:val="00C77502"/>
    <w:rsid w:val="00C801D7"/>
    <w:rsid w:val="00C80D44"/>
    <w:rsid w:val="00C8134D"/>
    <w:rsid w:val="00C914FA"/>
    <w:rsid w:val="00C9352F"/>
    <w:rsid w:val="00CB1EE5"/>
    <w:rsid w:val="00CD43B4"/>
    <w:rsid w:val="00CD7EAE"/>
    <w:rsid w:val="00CE367F"/>
    <w:rsid w:val="00CE3EF6"/>
    <w:rsid w:val="00CF3278"/>
    <w:rsid w:val="00D00E36"/>
    <w:rsid w:val="00D05E81"/>
    <w:rsid w:val="00D11AB4"/>
    <w:rsid w:val="00D22C40"/>
    <w:rsid w:val="00D22D92"/>
    <w:rsid w:val="00D23243"/>
    <w:rsid w:val="00D34E2F"/>
    <w:rsid w:val="00D474E2"/>
    <w:rsid w:val="00D51845"/>
    <w:rsid w:val="00D51B21"/>
    <w:rsid w:val="00D52495"/>
    <w:rsid w:val="00D567B4"/>
    <w:rsid w:val="00D612C9"/>
    <w:rsid w:val="00D65DD0"/>
    <w:rsid w:val="00D737C4"/>
    <w:rsid w:val="00D7442A"/>
    <w:rsid w:val="00D90E33"/>
    <w:rsid w:val="00D92836"/>
    <w:rsid w:val="00D9623D"/>
    <w:rsid w:val="00D969D7"/>
    <w:rsid w:val="00DA65A5"/>
    <w:rsid w:val="00DE0691"/>
    <w:rsid w:val="00E1010E"/>
    <w:rsid w:val="00E15D63"/>
    <w:rsid w:val="00E207E9"/>
    <w:rsid w:val="00E2216C"/>
    <w:rsid w:val="00E26119"/>
    <w:rsid w:val="00E262D4"/>
    <w:rsid w:val="00E347F2"/>
    <w:rsid w:val="00E45E66"/>
    <w:rsid w:val="00E703DE"/>
    <w:rsid w:val="00E70649"/>
    <w:rsid w:val="00E76D97"/>
    <w:rsid w:val="00E95879"/>
    <w:rsid w:val="00E95B60"/>
    <w:rsid w:val="00E97DDD"/>
    <w:rsid w:val="00EA125D"/>
    <w:rsid w:val="00EA3E9D"/>
    <w:rsid w:val="00EA56B1"/>
    <w:rsid w:val="00EB0863"/>
    <w:rsid w:val="00EB6611"/>
    <w:rsid w:val="00ED064D"/>
    <w:rsid w:val="00ED1F1E"/>
    <w:rsid w:val="00F0404A"/>
    <w:rsid w:val="00F04BFE"/>
    <w:rsid w:val="00F139C0"/>
    <w:rsid w:val="00F164E6"/>
    <w:rsid w:val="00F20103"/>
    <w:rsid w:val="00F3492C"/>
    <w:rsid w:val="00F43BCB"/>
    <w:rsid w:val="00F51C8E"/>
    <w:rsid w:val="00F557AA"/>
    <w:rsid w:val="00F61265"/>
    <w:rsid w:val="00F67E7C"/>
    <w:rsid w:val="00FA6DB8"/>
    <w:rsid w:val="00FB3265"/>
    <w:rsid w:val="00FB5127"/>
    <w:rsid w:val="00FD5F98"/>
    <w:rsid w:val="00FE6E4E"/>
    <w:rsid w:val="00FE7731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489CE0D"/>
  <w15:chartTrackingRefBased/>
  <w15:docId w15:val="{74394DD4-B645-4640-B533-6714EF8B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94419"/>
    <w:pPr>
      <w:tabs>
        <w:tab w:val="left" w:pos="1620"/>
        <w:tab w:val="right" w:pos="8550"/>
        <w:tab w:val="right" w:pos="9180"/>
        <w:tab w:val="right" w:pos="9900"/>
      </w:tabs>
      <w:spacing w:after="0" w:line="240" w:lineRule="auto"/>
      <w:ind w:right="-9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19441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rsid w:val="003336D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F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8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F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446"/>
  </w:style>
  <w:style w:type="paragraph" w:styleId="Footer">
    <w:name w:val="footer"/>
    <w:basedOn w:val="Normal"/>
    <w:link w:val="FooterChar"/>
    <w:uiPriority w:val="99"/>
    <w:unhideWhenUsed/>
    <w:rsid w:val="008F7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46"/>
  </w:style>
  <w:style w:type="character" w:styleId="CommentReference">
    <w:name w:val="annotation reference"/>
    <w:basedOn w:val="DefaultParagraphFont"/>
    <w:uiPriority w:val="99"/>
    <w:semiHidden/>
    <w:unhideWhenUsed/>
    <w:rsid w:val="0029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5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5E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1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1D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4A2239A664D43B5160F5C36E82278" ma:contentTypeVersion="12" ma:contentTypeDescription="Create a new document." ma:contentTypeScope="" ma:versionID="2f28bb903ae9fd104f362b290c6f7123">
  <xsd:schema xmlns:xsd="http://www.w3.org/2001/XMLSchema" xmlns:xs="http://www.w3.org/2001/XMLSchema" xmlns:p="http://schemas.microsoft.com/office/2006/metadata/properties" xmlns:ns3="974450b4-c27d-433e-acbb-557b61fa1f94" xmlns:ns4="80e764af-c3d1-4a99-9cc7-3e7b95ffbb23" targetNamespace="http://schemas.microsoft.com/office/2006/metadata/properties" ma:root="true" ma:fieldsID="b70d92a55d36866d52348046603dbd5e" ns3:_="" ns4:_="">
    <xsd:import namespace="974450b4-c27d-433e-acbb-557b61fa1f94"/>
    <xsd:import namespace="80e764af-c3d1-4a99-9cc7-3e7b95ffbb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450b4-c27d-433e-acbb-557b61fa1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764af-c3d1-4a99-9cc7-3e7b95ffb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1A2F2-5498-4A46-9D5C-F5DB27D9E0BD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0e764af-c3d1-4a99-9cc7-3e7b95ffbb23"/>
    <ds:schemaRef ds:uri="974450b4-c27d-433e-acbb-557b61fa1f9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87B9E1-B2DE-4145-8416-CBA82F98B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A47CF-B0A3-4B7F-8197-9A57F20B4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450b4-c27d-433e-acbb-557b61fa1f94"/>
    <ds:schemaRef ds:uri="80e764af-c3d1-4a99-9cc7-3e7b95ffb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2020 TSDS ESC Coordinator Training Agenda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2020 TSDS ESC Coordinator Training Agenda</dc:title>
  <dc:subject/>
  <dc:creator>Lemons, Melissa</dc:creator>
  <cp:keywords>Training</cp:keywords>
  <dc:description/>
  <cp:lastModifiedBy>Sharp, Stephanie</cp:lastModifiedBy>
  <cp:revision>2</cp:revision>
  <cp:lastPrinted>2019-07-22T15:40:00Z</cp:lastPrinted>
  <dcterms:created xsi:type="dcterms:W3CDTF">2020-03-31T19:36:00Z</dcterms:created>
  <dcterms:modified xsi:type="dcterms:W3CDTF">2020-03-31T19:36:00Z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0x0101007B54A2239A664D43B5160F5C36E82278</vt:lpwstr>
  </property>
</Properties>
</file>